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812" w:rsidRDefault="0098394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交通标志检测委托协议书</w:t>
      </w:r>
    </w:p>
    <w:p w:rsidR="00977812" w:rsidRDefault="00983945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</w:t>
      </w:r>
      <w:r w:rsidR="001403B6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14"/>
        <w:gridCol w:w="726"/>
        <w:gridCol w:w="1715"/>
        <w:gridCol w:w="30"/>
        <w:gridCol w:w="396"/>
        <w:gridCol w:w="1153"/>
        <w:gridCol w:w="196"/>
        <w:gridCol w:w="1344"/>
        <w:gridCol w:w="401"/>
        <w:gridCol w:w="99"/>
        <w:gridCol w:w="424"/>
        <w:gridCol w:w="352"/>
        <w:gridCol w:w="781"/>
        <w:gridCol w:w="89"/>
        <w:gridCol w:w="1746"/>
        <w:gridCol w:w="236"/>
      </w:tblGrid>
      <w:tr w:rsidR="00977812" w:rsidTr="001403B6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77812" w:rsidRDefault="0097781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977812" w:rsidRDefault="0097781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977812" w:rsidTr="001403B6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403B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 w:rsidP="001403B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403B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427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419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411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 w:rsidP="00ED2DE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D2DE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ED2DE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ED2DE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□平行检验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D2DE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447293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011EF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983945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447293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86932" w:rsidTr="008F1D30">
        <w:trPr>
          <w:trHeight w:val="515"/>
          <w:jc w:val="center"/>
        </w:trPr>
        <w:tc>
          <w:tcPr>
            <w:tcW w:w="1452" w:type="dxa"/>
            <w:gridSpan w:val="3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6932" w:rsidRDefault="00686932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6932" w:rsidRDefault="0068693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932" w:rsidRDefault="0068693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6932" w:rsidRDefault="0068693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932" w:rsidRDefault="0068693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86932" w:rsidRDefault="0068693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86932" w:rsidRDefault="0068693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D2DEA" w:rsidTr="00241650">
        <w:trPr>
          <w:trHeight w:val="419"/>
          <w:jc w:val="center"/>
        </w:trPr>
        <w:tc>
          <w:tcPr>
            <w:tcW w:w="1452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D2DEA" w:rsidRDefault="00ED2D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D2DEA" w:rsidRDefault="00ED2DEA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D2DEA" w:rsidRDefault="00ED2D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2DEA" w:rsidRDefault="00ED2D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D2DEA" w:rsidRDefault="00ED2DE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47293">
        <w:trPr>
          <w:jc w:val="center"/>
        </w:trPr>
        <w:tc>
          <w:tcPr>
            <w:tcW w:w="10178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293" w:rsidRDefault="004472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47293" w:rsidRDefault="004472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47293">
        <w:trPr>
          <w:jc w:val="center"/>
        </w:trPr>
        <w:tc>
          <w:tcPr>
            <w:tcW w:w="1017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293" w:rsidRDefault="00447293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47293" w:rsidRDefault="004472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47293" w:rsidTr="001403B6">
        <w:trPr>
          <w:trHeight w:val="1124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293" w:rsidRDefault="0044729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47293" w:rsidRDefault="0044729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293" w:rsidRDefault="00447293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□外观质量  □长度□宽度       □厚度      □反光标志逆反射系数       </w:t>
            </w:r>
          </w:p>
          <w:p w:rsidR="00447293" w:rsidRDefault="00447293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□立柱（支撑）竖直度 □色度性能（表面色）    </w:t>
            </w:r>
            <w:r>
              <w:rPr>
                <w:rFonts w:ascii="宋体" w:hAnsi="宋体" w:cs="宋体" w:hint="eastAsia"/>
                <w:szCs w:val="21"/>
              </w:rPr>
              <w:t xml:space="preserve">□其他: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47293" w:rsidRDefault="004472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47293" w:rsidTr="00447293">
        <w:trPr>
          <w:trHeight w:val="1866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293" w:rsidRDefault="00447293" w:rsidP="00A4752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47293" w:rsidRDefault="00447293" w:rsidP="00A4752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293" w:rsidRDefault="00447293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《公路工程质量检验评定标准 第一册 土建工程》</w:t>
            </w:r>
            <w:r w:rsidRPr="001403B6">
              <w:rPr>
                <w:szCs w:val="21"/>
              </w:rPr>
              <w:t>JTG F80/1-2017</w:t>
            </w:r>
          </w:p>
          <w:p w:rsidR="00447293" w:rsidRDefault="00447293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《道路交通反光膜》</w:t>
            </w:r>
            <w:r w:rsidRPr="001403B6">
              <w:rPr>
                <w:rFonts w:hint="eastAsia"/>
                <w:szCs w:val="21"/>
              </w:rPr>
              <w:t>G</w:t>
            </w:r>
            <w:r w:rsidRPr="001403B6">
              <w:rPr>
                <w:szCs w:val="21"/>
              </w:rPr>
              <w:t>B/T 18833-2012</w:t>
            </w:r>
          </w:p>
          <w:p w:rsidR="00447293" w:rsidRDefault="00447293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《道路交通标志板及支撑件》</w:t>
            </w:r>
            <w:r w:rsidRPr="001403B6">
              <w:rPr>
                <w:rFonts w:hint="eastAsia"/>
                <w:szCs w:val="21"/>
              </w:rPr>
              <w:t>G</w:t>
            </w:r>
            <w:r w:rsidRPr="001403B6">
              <w:rPr>
                <w:szCs w:val="21"/>
              </w:rPr>
              <w:t>B/T 23827-20</w:t>
            </w:r>
            <w:r w:rsidRPr="001403B6">
              <w:rPr>
                <w:rFonts w:hint="eastAsia"/>
                <w:szCs w:val="21"/>
              </w:rPr>
              <w:t>21</w:t>
            </w:r>
          </w:p>
          <w:p w:rsidR="00447293" w:rsidRDefault="00447293">
            <w:pPr>
              <w:snapToGrid w:val="0"/>
              <w:spacing w:line="44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47293" w:rsidRDefault="004472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47293">
        <w:trPr>
          <w:trHeight w:val="489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相关资料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检测部位</w:t>
            </w: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标线类型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生产日期</w:t>
            </w: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反光膜等级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生产厂家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447293" w:rsidRDefault="004472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47293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447293" w:rsidRDefault="004472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47293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447293" w:rsidRDefault="004472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47293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447293" w:rsidRDefault="004472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47293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47293" w:rsidRDefault="0044729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447293" w:rsidRDefault="004472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47293">
        <w:trPr>
          <w:trHeight w:val="543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293" w:rsidRDefault="0044729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293" w:rsidRDefault="0044729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447293" w:rsidRDefault="0044729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47293">
        <w:trPr>
          <w:trHeight w:val="1687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7293" w:rsidRDefault="004472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7293" w:rsidRDefault="00447293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rFonts w:hint="eastAsia"/>
                <w:szCs w:val="21"/>
              </w:rPr>
              <w:t>，请在委托日期后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447293" w:rsidRDefault="00447293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447293" w:rsidRDefault="00447293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447293" w:rsidRDefault="00447293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47293" w:rsidRDefault="004472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977812" w:rsidRDefault="00977812"/>
    <w:sectPr w:rsidR="00977812" w:rsidSect="001403B6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68F" w:rsidRDefault="001C068F" w:rsidP="00977812">
      <w:r>
        <w:separator/>
      </w:r>
    </w:p>
  </w:endnote>
  <w:endnote w:type="continuationSeparator" w:id="0">
    <w:p w:rsidR="001C068F" w:rsidRDefault="001C068F" w:rsidP="00977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68F" w:rsidRDefault="001C068F" w:rsidP="00977812">
      <w:r>
        <w:separator/>
      </w:r>
    </w:p>
  </w:footnote>
  <w:footnote w:type="continuationSeparator" w:id="0">
    <w:p w:rsidR="001C068F" w:rsidRDefault="001C068F" w:rsidP="00977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3B6" w:rsidRDefault="001403B6" w:rsidP="001403B6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1403B6">
      <w:rPr>
        <w:rStyle w:val="a5"/>
        <w:rFonts w:ascii="Times New Roman" w:cs="Times New Roman"/>
        <w:b w:val="0"/>
      </w:rPr>
      <w:t>表格编号：</w:t>
    </w:r>
    <w:r w:rsidR="00645F47">
      <w:rPr>
        <w:rStyle w:val="a5"/>
        <w:rFonts w:ascii="Times New Roman" w:hAnsi="Times New Roman" w:cs="Times New Roman"/>
        <w:b w:val="0"/>
      </w:rPr>
      <w:t>WJ-JL-</w:t>
    </w:r>
    <w:r w:rsidRPr="001403B6">
      <w:rPr>
        <w:rStyle w:val="a5"/>
        <w:rFonts w:ascii="Times New Roman" w:hAnsi="Times New Roman" w:cs="Times New Roman"/>
        <w:b w:val="0"/>
      </w:rPr>
      <w:t>CX12-01-20</w:t>
    </w:r>
    <w:r w:rsidR="002273C9">
      <w:rPr>
        <w:rStyle w:val="a5"/>
        <w:rFonts w:ascii="Times New Roman" w:hAnsi="Times New Roman" w:cs="Times New Roman" w:hint="eastAsia"/>
        <w:b w:val="0"/>
      </w:rPr>
      <w:t>25</w:t>
    </w:r>
  </w:p>
  <w:p w:rsidR="00977812" w:rsidRDefault="0098394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1E8B"/>
    <w:rsid w:val="00011EFC"/>
    <w:rsid w:val="000C26B2"/>
    <w:rsid w:val="000E144E"/>
    <w:rsid w:val="0010690B"/>
    <w:rsid w:val="001403B6"/>
    <w:rsid w:val="001A6111"/>
    <w:rsid w:val="001C068F"/>
    <w:rsid w:val="001C1E8B"/>
    <w:rsid w:val="0022276D"/>
    <w:rsid w:val="0022562F"/>
    <w:rsid w:val="002273C9"/>
    <w:rsid w:val="00292153"/>
    <w:rsid w:val="00297F63"/>
    <w:rsid w:val="002A0CA5"/>
    <w:rsid w:val="002C4022"/>
    <w:rsid w:val="00323A7A"/>
    <w:rsid w:val="00371BE3"/>
    <w:rsid w:val="003A388A"/>
    <w:rsid w:val="00431B3B"/>
    <w:rsid w:val="00447293"/>
    <w:rsid w:val="00464F8E"/>
    <w:rsid w:val="004B0EF3"/>
    <w:rsid w:val="004D3369"/>
    <w:rsid w:val="005A5F0C"/>
    <w:rsid w:val="005C228F"/>
    <w:rsid w:val="0062083D"/>
    <w:rsid w:val="00645F47"/>
    <w:rsid w:val="00686932"/>
    <w:rsid w:val="00694C60"/>
    <w:rsid w:val="006A4F4E"/>
    <w:rsid w:val="00855005"/>
    <w:rsid w:val="0089020F"/>
    <w:rsid w:val="0090293F"/>
    <w:rsid w:val="00960261"/>
    <w:rsid w:val="00977812"/>
    <w:rsid w:val="00983945"/>
    <w:rsid w:val="0099779B"/>
    <w:rsid w:val="00A47521"/>
    <w:rsid w:val="00AA3AD8"/>
    <w:rsid w:val="00AC5B91"/>
    <w:rsid w:val="00AF06E8"/>
    <w:rsid w:val="00C32528"/>
    <w:rsid w:val="00C64231"/>
    <w:rsid w:val="00C70425"/>
    <w:rsid w:val="00C7424E"/>
    <w:rsid w:val="00C745F5"/>
    <w:rsid w:val="00CE4222"/>
    <w:rsid w:val="00D66C66"/>
    <w:rsid w:val="00DD5969"/>
    <w:rsid w:val="00DD7833"/>
    <w:rsid w:val="00E15867"/>
    <w:rsid w:val="00E7326F"/>
    <w:rsid w:val="00ED2DEA"/>
    <w:rsid w:val="00ED50F7"/>
    <w:rsid w:val="00F02371"/>
    <w:rsid w:val="00FB203E"/>
    <w:rsid w:val="00FC12B2"/>
    <w:rsid w:val="517F3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81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778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rsid w:val="00977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7781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97781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778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147</Words>
  <Characters>843</Characters>
  <Application>Microsoft Office Word</Application>
  <DocSecurity>0</DocSecurity>
  <Lines>7</Lines>
  <Paragraphs>1</Paragraphs>
  <ScaleCrop>false</ScaleCrop>
  <Company>MS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30</cp:revision>
  <dcterms:created xsi:type="dcterms:W3CDTF">2018-11-30T08:20:00Z</dcterms:created>
  <dcterms:modified xsi:type="dcterms:W3CDTF">2025-05-30T05:08:00Z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